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0C6F7C" w:rsidRDefault="000C6F7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0C6F7C">
        <w:rPr>
          <w:b/>
          <w:spacing w:val="0"/>
          <w:sz w:val="24"/>
          <w:szCs w:val="24"/>
        </w:rPr>
        <w:t>консультант</w:t>
      </w:r>
      <w:r>
        <w:rPr>
          <w:b/>
          <w:spacing w:val="0"/>
          <w:sz w:val="24"/>
          <w:szCs w:val="24"/>
        </w:rPr>
        <w:t>а</w:t>
      </w:r>
      <w:r w:rsidRPr="000C6F7C">
        <w:rPr>
          <w:b/>
          <w:spacing w:val="0"/>
          <w:sz w:val="24"/>
          <w:szCs w:val="24"/>
        </w:rPr>
        <w:t xml:space="preserve"> отдела аренды 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B50FC" w:rsidRPr="009B6CAA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B50FC" w:rsidRDefault="005B50FC" w:rsidP="005B50F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56"/>
        <w:gridCol w:w="1704"/>
        <w:gridCol w:w="1131"/>
        <w:gridCol w:w="992"/>
        <w:gridCol w:w="709"/>
        <w:gridCol w:w="850"/>
        <w:gridCol w:w="709"/>
        <w:gridCol w:w="709"/>
        <w:gridCol w:w="708"/>
        <w:gridCol w:w="709"/>
        <w:gridCol w:w="709"/>
        <w:gridCol w:w="1134"/>
        <w:gridCol w:w="1134"/>
        <w:gridCol w:w="3220"/>
      </w:tblGrid>
      <w:tr w:rsidR="005B50FC" w:rsidRPr="000B549E" w:rsidTr="00413822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56" w:type="dxa"/>
            <w:vMerge w:val="restart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4" w:type="dxa"/>
            <w:vMerge w:val="restart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682" w:type="dxa"/>
            <w:gridSpan w:val="4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20" w:type="dxa"/>
            <w:vMerge w:val="restart"/>
          </w:tcPr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B50FC" w:rsidRPr="000B549E" w:rsidRDefault="005B50FC" w:rsidP="000B549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B50FC" w:rsidRPr="000B549E" w:rsidTr="00413822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1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B549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0B549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B549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B549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0B549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0B549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B549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B50FC" w:rsidRPr="000B549E" w:rsidRDefault="005B50FC" w:rsidP="000B549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20" w:type="dxa"/>
            <w:vMerge/>
            <w:vAlign w:val="center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5B50FC" w:rsidRPr="000B549E" w:rsidTr="00413822">
        <w:trPr>
          <w:tblHeader/>
          <w:jc w:val="center"/>
        </w:trPr>
        <w:tc>
          <w:tcPr>
            <w:tcW w:w="27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4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1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220" w:type="dxa"/>
          </w:tcPr>
          <w:p w:rsidR="005B50FC" w:rsidRPr="000B549E" w:rsidRDefault="005B50FC" w:rsidP="000B549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0B549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C6F7C" w:rsidRPr="000B549E" w:rsidTr="00A04B7E">
        <w:trPr>
          <w:trHeight w:val="566"/>
          <w:jc w:val="center"/>
        </w:trPr>
        <w:tc>
          <w:tcPr>
            <w:tcW w:w="16253" w:type="dxa"/>
            <w:gridSpan w:val="15"/>
          </w:tcPr>
          <w:p w:rsidR="000C6F7C" w:rsidRPr="000B549E" w:rsidRDefault="000C6F7C" w:rsidP="000C6F7C">
            <w:pPr>
              <w:rPr>
                <w:spacing w:val="0"/>
                <w:sz w:val="16"/>
                <w:szCs w:val="16"/>
              </w:rPr>
            </w:pPr>
            <w:r w:rsidRPr="00537FDB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5612C6">
              <w:rPr>
                <w:b/>
                <w:sz w:val="24"/>
                <w:szCs w:val="24"/>
              </w:rPr>
              <w:t>консультант</w:t>
            </w:r>
            <w:r>
              <w:rPr>
                <w:b/>
                <w:sz w:val="24"/>
                <w:szCs w:val="24"/>
              </w:rPr>
              <w:t>а</w:t>
            </w:r>
            <w:r w:rsidRPr="005612C6">
              <w:rPr>
                <w:b/>
                <w:sz w:val="24"/>
                <w:szCs w:val="24"/>
              </w:rPr>
              <w:t xml:space="preserve"> отдела аренды управления имущественных и земельных отношений </w:t>
            </w:r>
            <w:r w:rsidRPr="00537FDB">
              <w:rPr>
                <w:b/>
                <w:sz w:val="24"/>
                <w:szCs w:val="24"/>
              </w:rPr>
              <w:t xml:space="preserve">администрации города Березники удалена в связи с увольнением </w:t>
            </w:r>
            <w:r>
              <w:rPr>
                <w:b/>
                <w:sz w:val="24"/>
                <w:szCs w:val="24"/>
              </w:rPr>
              <w:t>05.09</w:t>
            </w:r>
            <w:r w:rsidRPr="00537FDB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  <w:bookmarkStart w:id="0" w:name="_GoBack"/>
            <w:bookmarkEnd w:id="0"/>
          </w:p>
        </w:tc>
      </w:tr>
    </w:tbl>
    <w:p w:rsidR="000B549E" w:rsidRPr="00B950BA" w:rsidRDefault="000B549E" w:rsidP="000B549E">
      <w:pPr>
        <w:spacing w:line="240" w:lineRule="auto"/>
        <w:ind w:firstLine="0"/>
        <w:rPr>
          <w:spacing w:val="0"/>
        </w:rPr>
      </w:pPr>
      <w:r w:rsidRPr="00B950BA">
        <w:rPr>
          <w:spacing w:val="0"/>
        </w:rPr>
        <w:t>______________________________</w:t>
      </w:r>
    </w:p>
    <w:p w:rsidR="000B549E" w:rsidRPr="00B950BA" w:rsidRDefault="000B549E" w:rsidP="000B549E">
      <w:pPr>
        <w:spacing w:after="0" w:line="240" w:lineRule="auto"/>
        <w:ind w:firstLine="0"/>
        <w:rPr>
          <w:spacing w:val="0"/>
          <w:sz w:val="22"/>
          <w:szCs w:val="22"/>
        </w:rPr>
      </w:pPr>
      <w:r w:rsidRPr="00B950BA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0A1D92" w:rsidRDefault="000A1D92" w:rsidP="00C87D57">
      <w:pPr>
        <w:jc w:val="left"/>
      </w:pPr>
    </w:p>
    <w:sectPr w:rsidR="000A1D92" w:rsidSect="00C7398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5309C"/>
    <w:rsid w:val="00084932"/>
    <w:rsid w:val="0009301C"/>
    <w:rsid w:val="000A1D92"/>
    <w:rsid w:val="000B549E"/>
    <w:rsid w:val="000C6F7C"/>
    <w:rsid w:val="000E03DF"/>
    <w:rsid w:val="00150B68"/>
    <w:rsid w:val="00230898"/>
    <w:rsid w:val="00261942"/>
    <w:rsid w:val="002C160F"/>
    <w:rsid w:val="0037281F"/>
    <w:rsid w:val="0040592B"/>
    <w:rsid w:val="004506C8"/>
    <w:rsid w:val="00463164"/>
    <w:rsid w:val="00525E2F"/>
    <w:rsid w:val="005B148D"/>
    <w:rsid w:val="005B2662"/>
    <w:rsid w:val="005B50FC"/>
    <w:rsid w:val="005B7BA1"/>
    <w:rsid w:val="005F6273"/>
    <w:rsid w:val="005F700D"/>
    <w:rsid w:val="00687378"/>
    <w:rsid w:val="0072478F"/>
    <w:rsid w:val="007E295F"/>
    <w:rsid w:val="008632F9"/>
    <w:rsid w:val="009304DE"/>
    <w:rsid w:val="00971517"/>
    <w:rsid w:val="009B271A"/>
    <w:rsid w:val="009D445F"/>
    <w:rsid w:val="00A02C09"/>
    <w:rsid w:val="00AA0E6A"/>
    <w:rsid w:val="00B7196E"/>
    <w:rsid w:val="00BA7A4C"/>
    <w:rsid w:val="00BD44C1"/>
    <w:rsid w:val="00C1172D"/>
    <w:rsid w:val="00C215B0"/>
    <w:rsid w:val="00C73982"/>
    <w:rsid w:val="00C87D57"/>
    <w:rsid w:val="00CE5AE7"/>
    <w:rsid w:val="00D05E95"/>
    <w:rsid w:val="00D46FAC"/>
    <w:rsid w:val="00D96663"/>
    <w:rsid w:val="00DB28AA"/>
    <w:rsid w:val="00DF18CC"/>
    <w:rsid w:val="00DF5892"/>
    <w:rsid w:val="00E35941"/>
    <w:rsid w:val="00E82961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8</cp:revision>
  <dcterms:created xsi:type="dcterms:W3CDTF">2021-03-10T10:58:00Z</dcterms:created>
  <dcterms:modified xsi:type="dcterms:W3CDTF">2022-09-12T13:04:00Z</dcterms:modified>
</cp:coreProperties>
</file>