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601A6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Полкановой</w:t>
      </w:r>
      <w:proofErr w:type="spellEnd"/>
      <w:r>
        <w:rPr>
          <w:b/>
          <w:spacing w:val="0"/>
          <w:sz w:val="24"/>
          <w:szCs w:val="24"/>
        </w:rPr>
        <w:t xml:space="preserve"> Татьяны Владимировны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3597E">
        <w:rPr>
          <w:b/>
          <w:spacing w:val="0"/>
          <w:sz w:val="24"/>
          <w:szCs w:val="24"/>
        </w:rPr>
        <w:t>ё</w:t>
      </w:r>
      <w:bookmarkStart w:id="0" w:name="_GoBack"/>
      <w:bookmarkEnd w:id="0"/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906410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906410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06410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601A65" w:rsidRPr="0061037A" w:rsidTr="00906410">
        <w:trPr>
          <w:trHeight w:val="749"/>
        </w:trPr>
        <w:tc>
          <w:tcPr>
            <w:tcW w:w="566" w:type="dxa"/>
            <w:vMerge w:val="restart"/>
          </w:tcPr>
          <w:p w:rsidR="00601A65" w:rsidRPr="004E772C" w:rsidRDefault="00601A65" w:rsidP="00AC7B1E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</w:t>
            </w:r>
            <w:r w:rsidR="00AC7B1E">
              <w:rPr>
                <w:color w:val="002060"/>
                <w:sz w:val="20"/>
              </w:rPr>
              <w:t>8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601A65" w:rsidRPr="00F73CF0" w:rsidRDefault="00601A65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F73CF0">
              <w:rPr>
                <w:sz w:val="18"/>
                <w:szCs w:val="18"/>
              </w:rPr>
              <w:t>Полканова</w:t>
            </w:r>
            <w:proofErr w:type="spellEnd"/>
            <w:r w:rsidRPr="00F73CF0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Заместитель начальника планово-аналитического управления</w:t>
            </w: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601A65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  <w:p w:rsidR="00906410" w:rsidRPr="00C71E9A" w:rsidRDefault="00906410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81,8</w:t>
            </w:r>
          </w:p>
          <w:p w:rsidR="00601A65" w:rsidRPr="00C71E9A" w:rsidRDefault="00601A65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  <w:p w:rsidR="00601A65" w:rsidRPr="00C71E9A" w:rsidRDefault="00601A65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1" w:type="dxa"/>
            <w:vMerge w:val="restart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944,5</w:t>
            </w:r>
          </w:p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601A65" w:rsidRPr="0061037A" w:rsidRDefault="00601A65" w:rsidP="00601A6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943,9</w:t>
            </w:r>
          </w:p>
        </w:tc>
        <w:tc>
          <w:tcPr>
            <w:tcW w:w="1560" w:type="dxa"/>
            <w:vMerge w:val="restart"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601A65" w:rsidRPr="0061037A" w:rsidTr="00906410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601A65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  <w:p w:rsidR="00906410" w:rsidRPr="00C71E9A" w:rsidRDefault="00906410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  <w:r w:rsidRPr="00C71E9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06410">
        <w:trPr>
          <w:trHeight w:val="641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Pr="00C71E9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06410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DF59FE" w:rsidRDefault="00601A65" w:rsidP="00586BAC">
            <w:pPr>
              <w:spacing w:after="0" w:line="220" w:lineRule="exact"/>
              <w:ind w:firstLine="0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601A65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  <w:p w:rsidR="00906410" w:rsidRPr="00C71E9A" w:rsidRDefault="00906410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18,1</w:t>
            </w:r>
          </w:p>
          <w:p w:rsidR="00601A65" w:rsidRPr="00C71E9A" w:rsidRDefault="00601A65" w:rsidP="00586BA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C660A" w:rsidRPr="0061037A" w:rsidTr="00906410">
        <w:tc>
          <w:tcPr>
            <w:tcW w:w="566" w:type="dxa"/>
            <w:vMerge/>
          </w:tcPr>
          <w:p w:rsidR="00AC660A" w:rsidRPr="004E772C" w:rsidRDefault="00AC660A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AC660A" w:rsidRPr="00AF365F" w:rsidRDefault="00AC660A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AF365F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Гараж</w:t>
            </w:r>
          </w:p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27,5</w:t>
            </w:r>
          </w:p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2 375,9</w:t>
            </w:r>
          </w:p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AC660A" w:rsidRPr="0061037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495,9</w:t>
            </w:r>
          </w:p>
        </w:tc>
        <w:tc>
          <w:tcPr>
            <w:tcW w:w="1560" w:type="dxa"/>
            <w:vMerge w:val="restart"/>
          </w:tcPr>
          <w:p w:rsidR="00AC660A" w:rsidRPr="0061037A" w:rsidRDefault="00AC660A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AC660A" w:rsidRPr="0061037A" w:rsidTr="00906410">
        <w:tc>
          <w:tcPr>
            <w:tcW w:w="566" w:type="dxa"/>
            <w:vMerge/>
          </w:tcPr>
          <w:p w:rsidR="00AC660A" w:rsidRPr="004E772C" w:rsidRDefault="00AC660A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C660A" w:rsidRPr="004E772C" w:rsidRDefault="00AC660A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C660A" w:rsidRPr="0061037A" w:rsidRDefault="00AC660A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06410">
        <w:trPr>
          <w:trHeight w:val="200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19,1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06410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992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06410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06410">
        <w:trPr>
          <w:trHeight w:val="37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601A65" w:rsidRDefault="00601A65"/>
    <w:sectPr w:rsidR="00601A65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6F7D7C"/>
    <w:rsid w:val="0073597E"/>
    <w:rsid w:val="007B095F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06410"/>
    <w:rsid w:val="00923A08"/>
    <w:rsid w:val="00927C4A"/>
    <w:rsid w:val="0095434A"/>
    <w:rsid w:val="00976449"/>
    <w:rsid w:val="00A6359F"/>
    <w:rsid w:val="00A8632A"/>
    <w:rsid w:val="00AB546C"/>
    <w:rsid w:val="00AC660A"/>
    <w:rsid w:val="00AC7B1E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2</cp:revision>
  <dcterms:created xsi:type="dcterms:W3CDTF">2018-05-22T10:24:00Z</dcterms:created>
  <dcterms:modified xsi:type="dcterms:W3CDTF">2018-05-22T10:24:00Z</dcterms:modified>
</cp:coreProperties>
</file>