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2" w:rsidRDefault="00882B62" w:rsidP="00882B6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96AC4" w:rsidRPr="005B3A1D" w:rsidRDefault="00296AC4" w:rsidP="00882B6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С В Е Д Е Н И Я</w:t>
      </w:r>
    </w:p>
    <w:p w:rsidR="00822ECF" w:rsidRPr="005B3A1D" w:rsidRDefault="00296AC4" w:rsidP="00822EC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22ECF" w:rsidRPr="005B3A1D">
        <w:rPr>
          <w:b/>
          <w:spacing w:val="0"/>
          <w:sz w:val="24"/>
          <w:szCs w:val="24"/>
        </w:rPr>
        <w:t xml:space="preserve"> лица,</w:t>
      </w:r>
    </w:p>
    <w:p w:rsidR="00296AC4" w:rsidRPr="005B3A1D" w:rsidRDefault="00822ECF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40779" w:rsidRPr="005B3A1D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5B3A1D">
        <w:rPr>
          <w:b/>
          <w:spacing w:val="0"/>
          <w:sz w:val="24"/>
          <w:szCs w:val="24"/>
        </w:rPr>
        <w:t>Ворошковой</w:t>
      </w:r>
      <w:proofErr w:type="spellEnd"/>
      <w:r w:rsidRPr="005B3A1D">
        <w:rPr>
          <w:b/>
          <w:spacing w:val="0"/>
          <w:sz w:val="24"/>
          <w:szCs w:val="24"/>
        </w:rPr>
        <w:t xml:space="preserve"> Светланы Анатольевны</w:t>
      </w:r>
    </w:p>
    <w:p w:rsidR="00C97750" w:rsidRPr="005B3A1D" w:rsidRDefault="00E40779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>и членов её</w:t>
      </w:r>
      <w:r w:rsidR="00296AC4" w:rsidRPr="005B3A1D">
        <w:rPr>
          <w:b/>
          <w:spacing w:val="0"/>
          <w:sz w:val="24"/>
          <w:szCs w:val="24"/>
        </w:rPr>
        <w:t xml:space="preserve"> семьи </w:t>
      </w:r>
      <w:r w:rsidR="00C97750" w:rsidRPr="005B3A1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97750" w:rsidRPr="005B3A1D" w:rsidRDefault="00C97750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3A1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96AC4" w:rsidRPr="005B3A1D" w:rsidRDefault="00684434" w:rsidP="00C9775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C97750" w:rsidRPr="005B3A1D">
        <w:rPr>
          <w:b/>
          <w:spacing w:val="0"/>
          <w:sz w:val="24"/>
          <w:szCs w:val="24"/>
        </w:rPr>
        <w:t xml:space="preserve"> г</w:t>
      </w:r>
    </w:p>
    <w:p w:rsidR="00C97750" w:rsidRDefault="00C97750" w:rsidP="00C97750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559"/>
        <w:gridCol w:w="993"/>
        <w:gridCol w:w="850"/>
        <w:gridCol w:w="709"/>
        <w:gridCol w:w="850"/>
        <w:gridCol w:w="993"/>
        <w:gridCol w:w="708"/>
        <w:gridCol w:w="851"/>
        <w:gridCol w:w="1134"/>
        <w:gridCol w:w="709"/>
        <w:gridCol w:w="1417"/>
        <w:gridCol w:w="1276"/>
        <w:gridCol w:w="2551"/>
      </w:tblGrid>
      <w:tr w:rsidR="00F0099D" w:rsidRPr="005B3A1D" w:rsidTr="005B3A1D">
        <w:trPr>
          <w:trHeight w:val="699"/>
        </w:trPr>
        <w:tc>
          <w:tcPr>
            <w:tcW w:w="28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463039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97750" w:rsidRPr="005B3A1D" w:rsidRDefault="00C97750" w:rsidP="005B3A1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B3A1D" w:rsidRPr="005B3A1D" w:rsidTr="005B3A1D">
        <w:trPr>
          <w:trHeight w:val="2750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B3A1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B3A1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B3A1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(руб.)</w:t>
            </w:r>
            <w:r w:rsidR="00F0099D" w:rsidRPr="005B3A1D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97750" w:rsidRPr="005B3A1D" w:rsidRDefault="00C97750" w:rsidP="005B3A1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B3A1D" w:rsidRPr="005B3A1D" w:rsidTr="005B3A1D">
        <w:trPr>
          <w:trHeight w:val="70"/>
        </w:trPr>
        <w:tc>
          <w:tcPr>
            <w:tcW w:w="28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B3A1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B3A1D" w:rsidRPr="005B3A1D" w:rsidTr="005B3A1D">
        <w:trPr>
          <w:trHeight w:val="652"/>
        </w:trPr>
        <w:tc>
          <w:tcPr>
            <w:tcW w:w="28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B3A1D">
              <w:rPr>
                <w:spacing w:val="0"/>
                <w:sz w:val="16"/>
                <w:szCs w:val="16"/>
              </w:rPr>
              <w:t>Ворошкова</w:t>
            </w:r>
            <w:proofErr w:type="spellEnd"/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1559" w:type="dxa"/>
            <w:vMerge w:val="restart"/>
          </w:tcPr>
          <w:p w:rsid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Консультант отдела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 xml:space="preserve"> судебной защиты правового управления</w:t>
            </w:r>
          </w:p>
        </w:tc>
        <w:tc>
          <w:tcPr>
            <w:tcW w:w="993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:rsidR="00C97750" w:rsidRPr="005B3A1D" w:rsidRDefault="00684434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612 336,64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7750" w:rsidRPr="005B3A1D" w:rsidRDefault="00684434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612 336,64</w:t>
            </w:r>
          </w:p>
        </w:tc>
        <w:tc>
          <w:tcPr>
            <w:tcW w:w="2551" w:type="dxa"/>
            <w:vMerge w:val="restart"/>
          </w:tcPr>
          <w:p w:rsidR="00C97750" w:rsidRPr="005B3A1D" w:rsidRDefault="00F0099D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</w:tr>
      <w:tr w:rsidR="005B3A1D" w:rsidRPr="005B3A1D" w:rsidTr="005B3A1D">
        <w:trPr>
          <w:trHeight w:val="652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1052,0</w:t>
            </w:r>
          </w:p>
        </w:tc>
        <w:tc>
          <w:tcPr>
            <w:tcW w:w="851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B3A1D" w:rsidRPr="005B3A1D" w:rsidTr="005B3A1D">
        <w:trPr>
          <w:trHeight w:val="109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1052,0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Легковой автомобиль</w:t>
            </w:r>
          </w:p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HYUNDAI</w:t>
            </w:r>
          </w:p>
        </w:tc>
        <w:tc>
          <w:tcPr>
            <w:tcW w:w="1417" w:type="dxa"/>
            <w:vMerge w:val="restart"/>
          </w:tcPr>
          <w:p w:rsidR="00C97750" w:rsidRPr="005B3A1D" w:rsidRDefault="00684434" w:rsidP="0068443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2 255 042,96       </w:t>
            </w:r>
            <w:r w:rsidR="00C97750" w:rsidRPr="005B3A1D">
              <w:rPr>
                <w:spacing w:val="0"/>
                <w:sz w:val="16"/>
                <w:szCs w:val="16"/>
              </w:rPr>
              <w:t xml:space="preserve"> (в том числе               с учетом иных доходов)</w:t>
            </w:r>
          </w:p>
        </w:tc>
        <w:tc>
          <w:tcPr>
            <w:tcW w:w="1276" w:type="dxa"/>
            <w:vMerge w:val="restart"/>
          </w:tcPr>
          <w:p w:rsidR="00C97750" w:rsidRPr="005B3A1D" w:rsidRDefault="00684434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2 007 190,84</w:t>
            </w:r>
          </w:p>
        </w:tc>
        <w:tc>
          <w:tcPr>
            <w:tcW w:w="2551" w:type="dxa"/>
            <w:vMerge w:val="restart"/>
          </w:tcPr>
          <w:p w:rsidR="00C97750" w:rsidRPr="005B3A1D" w:rsidRDefault="00F0099D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х</w:t>
            </w:r>
          </w:p>
        </w:tc>
      </w:tr>
      <w:tr w:rsidR="005B3A1D" w:rsidRPr="005B3A1D" w:rsidTr="005B3A1D">
        <w:trPr>
          <w:trHeight w:val="108"/>
        </w:trPr>
        <w:tc>
          <w:tcPr>
            <w:tcW w:w="28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160,0</w:t>
            </w:r>
          </w:p>
        </w:tc>
        <w:tc>
          <w:tcPr>
            <w:tcW w:w="850" w:type="dxa"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B3A1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C97750" w:rsidRPr="005B3A1D" w:rsidRDefault="00C97750" w:rsidP="005B3A1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F0099D" w:rsidRDefault="008450D3" w:rsidP="00F0099D">
      <w:pPr>
        <w:spacing w:after="0"/>
        <w:ind w:firstLine="0"/>
        <w:rPr>
          <w:sz w:val="16"/>
          <w:szCs w:val="16"/>
        </w:rPr>
      </w:pPr>
      <w:r w:rsidRPr="00373DF5">
        <w:rPr>
          <w:sz w:val="16"/>
          <w:szCs w:val="16"/>
        </w:rPr>
        <w:t>__________________________</w:t>
      </w:r>
    </w:p>
    <w:p w:rsidR="008450D3" w:rsidRPr="005B3A1D" w:rsidRDefault="000C587A" w:rsidP="00F0099D">
      <w:pPr>
        <w:spacing w:after="0"/>
        <w:ind w:firstLine="0"/>
        <w:rPr>
          <w:sz w:val="18"/>
          <w:szCs w:val="18"/>
        </w:rPr>
      </w:pPr>
      <w:proofErr w:type="gramStart"/>
      <w:r w:rsidRPr="005B3A1D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5B3A1D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684434">
        <w:rPr>
          <w:spacing w:val="0"/>
          <w:sz w:val="18"/>
          <w:szCs w:val="18"/>
        </w:rPr>
        <w:t>2</w:t>
      </w:r>
      <w:bookmarkStart w:id="0" w:name="_GoBack"/>
      <w:bookmarkEnd w:id="0"/>
      <w:r w:rsidRPr="005B3A1D">
        <w:rPr>
          <w:spacing w:val="0"/>
          <w:sz w:val="18"/>
          <w:szCs w:val="18"/>
        </w:rPr>
        <w:t xml:space="preserve"> году.</w:t>
      </w:r>
    </w:p>
    <w:sectPr w:rsidR="008450D3" w:rsidRPr="005B3A1D" w:rsidSect="00F0099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4"/>
    <w:rsid w:val="00062F5C"/>
    <w:rsid w:val="000945FD"/>
    <w:rsid w:val="000A1D92"/>
    <w:rsid w:val="000C587A"/>
    <w:rsid w:val="000F6348"/>
    <w:rsid w:val="00231351"/>
    <w:rsid w:val="00296AC4"/>
    <w:rsid w:val="002A6121"/>
    <w:rsid w:val="00373DF5"/>
    <w:rsid w:val="00384945"/>
    <w:rsid w:val="00463039"/>
    <w:rsid w:val="00560877"/>
    <w:rsid w:val="005965AB"/>
    <w:rsid w:val="005B3A1D"/>
    <w:rsid w:val="0062492D"/>
    <w:rsid w:val="00684434"/>
    <w:rsid w:val="007E26A9"/>
    <w:rsid w:val="00822ECF"/>
    <w:rsid w:val="008450D3"/>
    <w:rsid w:val="008632F9"/>
    <w:rsid w:val="00882B62"/>
    <w:rsid w:val="009053F0"/>
    <w:rsid w:val="00950902"/>
    <w:rsid w:val="00995617"/>
    <w:rsid w:val="00A33C9A"/>
    <w:rsid w:val="00A84C1E"/>
    <w:rsid w:val="00B32DBE"/>
    <w:rsid w:val="00B373A1"/>
    <w:rsid w:val="00B447B6"/>
    <w:rsid w:val="00B50721"/>
    <w:rsid w:val="00C856E1"/>
    <w:rsid w:val="00C92A38"/>
    <w:rsid w:val="00C97750"/>
    <w:rsid w:val="00D137A2"/>
    <w:rsid w:val="00D51DDF"/>
    <w:rsid w:val="00E140EF"/>
    <w:rsid w:val="00E40779"/>
    <w:rsid w:val="00ED6A99"/>
    <w:rsid w:val="00EE6300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2022-05-16T11:24:00Z</dcterms:created>
  <dcterms:modified xsi:type="dcterms:W3CDTF">2022-05-16T11:24:00Z</dcterms:modified>
</cp:coreProperties>
</file>